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F327" w14:textId="74521CDF" w:rsidR="009D28C3" w:rsidRDefault="009D28C3">
      <w:r>
        <w:rPr>
          <w:noProof/>
        </w:rPr>
        <w:drawing>
          <wp:anchor distT="0" distB="0" distL="114300" distR="114300" simplePos="0" relativeHeight="251658240" behindDoc="1" locked="0" layoutInCell="1" allowOverlap="1" wp14:anchorId="0D2A8F20" wp14:editId="482139C1">
            <wp:simplePos x="0" y="0"/>
            <wp:positionH relativeFrom="column">
              <wp:posOffset>-492760</wp:posOffset>
            </wp:positionH>
            <wp:positionV relativeFrom="paragraph">
              <wp:posOffset>-170180</wp:posOffset>
            </wp:positionV>
            <wp:extent cx="7040880" cy="8668512"/>
            <wp:effectExtent l="0" t="0" r="0" b="571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866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C3"/>
    <w:rsid w:val="009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95A8"/>
  <w15:chartTrackingRefBased/>
  <w15:docId w15:val="{BD1A1CC3-8EC9-5F4D-8CC3-1160097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Garrigan</dc:creator>
  <cp:keywords/>
  <dc:description/>
  <cp:lastModifiedBy>Scott Garrigan</cp:lastModifiedBy>
  <cp:revision>1</cp:revision>
  <dcterms:created xsi:type="dcterms:W3CDTF">2022-01-05T03:07:00Z</dcterms:created>
  <dcterms:modified xsi:type="dcterms:W3CDTF">2022-01-05T03:13:00Z</dcterms:modified>
</cp:coreProperties>
</file>